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3A" w:rsidRDefault="004376E5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255E3A" w:rsidRDefault="004376E5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255E3A" w:rsidRDefault="004376E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255E3A" w:rsidRDefault="004376E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126 </w:t>
      </w:r>
      <w:proofErr w:type="spellStart"/>
      <w:r>
        <w:rPr>
          <w:sz w:val="20"/>
          <w:szCs w:val="20"/>
        </w:rPr>
        <w:t>Інформаційні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технології</w:t>
      </w:r>
      <w:proofErr w:type="spellEnd"/>
    </w:p>
    <w:p w:rsidR="00255E3A" w:rsidRDefault="004376E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6.126.013 </w:t>
      </w:r>
      <w:proofErr w:type="spellStart"/>
      <w:r>
        <w:rPr>
          <w:sz w:val="20"/>
          <w:szCs w:val="20"/>
        </w:rPr>
        <w:t>Інформаційні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технології</w:t>
      </w:r>
      <w:proofErr w:type="spellEnd"/>
    </w:p>
    <w:p w:rsidR="00255E3A" w:rsidRDefault="004376E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6.04.126.013.19.1</w:t>
      </w:r>
    </w:p>
    <w:p w:rsidR="00255E3A" w:rsidRDefault="004376E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255E3A" w:rsidRDefault="004376E5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 xml:space="preserve">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2-134/20-21</w:t>
      </w:r>
    </w:p>
    <w:p w:rsidR="00255E3A" w:rsidRDefault="004376E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08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255E3A" w:rsidRDefault="004376E5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Інтелектуальна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власність</w:t>
      </w:r>
      <w:proofErr w:type="spellEnd"/>
    </w:p>
    <w:p w:rsidR="00255E3A" w:rsidRDefault="004376E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255E3A" w:rsidRDefault="004376E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:rsidR="00255E3A" w:rsidRDefault="004376E5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</w:t>
      </w:r>
      <w:r>
        <w:rPr>
          <w:sz w:val="20"/>
          <w:szCs w:val="20"/>
          <w:u w:val="single"/>
        </w:rPr>
        <w:t>ктор</w:t>
      </w:r>
      <w:r>
        <w:rPr>
          <w:sz w:val="20"/>
          <w:szCs w:val="20"/>
          <w:u w:val="single"/>
        </w:rPr>
        <w:tab/>
        <w:t>доцент Владислав ХВОСТЕНКО</w:t>
      </w:r>
    </w:p>
    <w:p w:rsidR="00255E3A" w:rsidRDefault="004376E5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Станіслав</w:t>
      </w:r>
      <w:proofErr w:type="spellEnd"/>
      <w:r>
        <w:rPr>
          <w:sz w:val="20"/>
          <w:szCs w:val="20"/>
          <w:u w:val="single"/>
        </w:rPr>
        <w:t xml:space="preserve"> МІЛЕВСЬКИЙ</w:t>
      </w:r>
    </w:p>
    <w:p w:rsidR="00255E3A" w:rsidRDefault="00255E3A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255E3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255E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55E3A" w:rsidRDefault="004376E5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255E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55E3A" w:rsidRDefault="004376E5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55E3A" w:rsidRDefault="004376E5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55E3A" w:rsidRDefault="004376E5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4376E5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255E3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Журавель Валентин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255E3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255E3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55E3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Колодочка </w:t>
            </w:r>
            <w:proofErr w:type="spellStart"/>
            <w:r>
              <w:rPr>
                <w:sz w:val="16"/>
                <w:szCs w:val="16"/>
              </w:rPr>
              <w:t>Валерія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італіївна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255E3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255E3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55E3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Костенко </w:t>
            </w:r>
            <w:proofErr w:type="spellStart"/>
            <w:r>
              <w:rPr>
                <w:sz w:val="16"/>
                <w:szCs w:val="16"/>
              </w:rPr>
              <w:t>Єлизавета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Геннадіівна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255E3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255E3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255E3A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Цуканов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Данило Вячеславович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255E3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4376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255E3A" w:rsidRDefault="00255E3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255E3A" w:rsidRDefault="00255E3A">
      <w:pPr>
        <w:pStyle w:val="Standard"/>
        <w:tabs>
          <w:tab w:val="right" w:pos="9585"/>
        </w:tabs>
        <w:jc w:val="both"/>
      </w:pPr>
    </w:p>
    <w:p w:rsidR="00255E3A" w:rsidRDefault="00255E3A">
      <w:pPr>
        <w:pStyle w:val="Standard"/>
        <w:tabs>
          <w:tab w:val="right" w:pos="9585"/>
        </w:tabs>
        <w:jc w:val="both"/>
      </w:pPr>
    </w:p>
    <w:p w:rsidR="00255E3A" w:rsidRDefault="004376E5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255E3A" w:rsidRDefault="00255E3A">
      <w:pPr>
        <w:pStyle w:val="Standard"/>
        <w:jc w:val="center"/>
      </w:pPr>
    </w:p>
    <w:p w:rsidR="00255E3A" w:rsidRDefault="004376E5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255E3A" w:rsidRDefault="00255E3A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255E3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255E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55E3A" w:rsidRDefault="004376E5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255E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55E3A" w:rsidRDefault="004376E5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255E3A" w:rsidRDefault="004376E5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000000" w:rsidRDefault="004376E5"/>
        </w:tc>
      </w:tr>
      <w:tr w:rsidR="00255E3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255E3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255E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255E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255E3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255E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255E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255E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255E3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255E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255E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255E3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255E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255E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255E3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255E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255E3A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55E3A" w:rsidRDefault="004376E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255E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E3A" w:rsidRDefault="00255E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255E3A" w:rsidRDefault="00255E3A">
      <w:pPr>
        <w:pStyle w:val="Standard"/>
        <w:jc w:val="center"/>
        <w:rPr>
          <w:b/>
          <w:bCs/>
          <w:sz w:val="18"/>
          <w:szCs w:val="18"/>
        </w:rPr>
      </w:pPr>
    </w:p>
    <w:p w:rsidR="00255E3A" w:rsidRDefault="00255E3A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255E3A" w:rsidRDefault="004376E5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  <w:t>Владислав ХВОСТЕНКО</w:t>
      </w:r>
    </w:p>
    <w:sectPr w:rsidR="00255E3A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E5" w:rsidRDefault="004376E5">
      <w:r>
        <w:separator/>
      </w:r>
    </w:p>
  </w:endnote>
  <w:endnote w:type="continuationSeparator" w:id="0">
    <w:p w:rsidR="004376E5" w:rsidRDefault="0043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E5" w:rsidRDefault="004376E5">
      <w:r>
        <w:rPr>
          <w:color w:val="000000"/>
        </w:rPr>
        <w:ptab w:relativeTo="margin" w:alignment="center" w:leader="none"/>
      </w:r>
    </w:p>
  </w:footnote>
  <w:footnote w:type="continuationSeparator" w:id="0">
    <w:p w:rsidR="004376E5" w:rsidRDefault="0043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5E3A"/>
    <w:rsid w:val="002266AE"/>
    <w:rsid w:val="00255E3A"/>
    <w:rsid w:val="0043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2-134/20-21</vt:lpstr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2021-06-08T14:10:00Z</dcterms:created>
  <dcterms:modified xsi:type="dcterms:W3CDTF">2021-06-08T14:10:00Z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